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E97" w:rsidRPr="00032E97" w:rsidRDefault="00032E97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4"/>
        <w:gridCol w:w="1781"/>
        <w:gridCol w:w="1479"/>
        <w:gridCol w:w="2279"/>
        <w:gridCol w:w="4741"/>
        <w:gridCol w:w="2460"/>
      </w:tblGrid>
      <w:tr w:rsidR="00032E97" w:rsidTr="00032E97">
        <w:trPr>
          <w:trHeight w:val="558"/>
        </w:trPr>
        <w:tc>
          <w:tcPr>
            <w:tcW w:w="2317" w:type="dxa"/>
          </w:tcPr>
          <w:p w:rsidR="002353E3" w:rsidRPr="002353E3" w:rsidRDefault="002353E3" w:rsidP="00235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53E3" w:rsidRPr="002353E3" w:rsidRDefault="002353E3" w:rsidP="00235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53E3" w:rsidRPr="002353E3" w:rsidRDefault="002353E3" w:rsidP="00235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2353E3" w:rsidRPr="002353E3" w:rsidRDefault="002353E3" w:rsidP="00235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53E3" w:rsidRPr="002353E3" w:rsidRDefault="002353E3" w:rsidP="00235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53E3" w:rsidRPr="002353E3" w:rsidRDefault="002353E3" w:rsidP="00235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2353E3" w:rsidRPr="002353E3" w:rsidRDefault="002353E3" w:rsidP="00235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2353E3" w:rsidRPr="002353E3" w:rsidRDefault="002353E3" w:rsidP="002353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353E3" w:rsidRPr="002353E3" w:rsidRDefault="002353E3" w:rsidP="00235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032E97" w:rsidRDefault="00032E97" w:rsidP="002353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2E97" w:rsidRDefault="00032E97" w:rsidP="002353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353E3" w:rsidRPr="002353E3" w:rsidRDefault="002353E3" w:rsidP="00235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2353E3" w:rsidRPr="002353E3" w:rsidRDefault="002353E3" w:rsidP="00235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032E97" w:rsidTr="00032E97">
        <w:trPr>
          <w:trHeight w:val="2433"/>
        </w:trPr>
        <w:tc>
          <w:tcPr>
            <w:tcW w:w="2317" w:type="dxa"/>
          </w:tcPr>
          <w:p w:rsidR="002353E3" w:rsidRPr="002353E3" w:rsidRDefault="00235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3E3" w:rsidRPr="00032E97" w:rsidRDefault="002353E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не волшебник, а только учусь»</w:t>
            </w:r>
          </w:p>
        </w:tc>
        <w:tc>
          <w:tcPr>
            <w:tcW w:w="1789" w:type="dxa"/>
          </w:tcPr>
          <w:p w:rsidR="002353E3" w:rsidRDefault="00235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E97" w:rsidRPr="00032E97" w:rsidRDefault="002353E3" w:rsidP="00032E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1</w:t>
            </w:r>
          </w:p>
          <w:p w:rsidR="00032E97" w:rsidRDefault="00032E97" w:rsidP="00032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032E97" w:rsidRDefault="00032E97" w:rsidP="00032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32E97" w:rsidRDefault="00032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E97" w:rsidRDefault="00032E97" w:rsidP="00032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09.00. – 09.45.</w:t>
            </w:r>
          </w:p>
          <w:p w:rsidR="00032E97" w:rsidRDefault="00032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E97" w:rsidRDefault="003B60D3" w:rsidP="00032E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3</w:t>
            </w:r>
          </w:p>
          <w:p w:rsidR="00032E97" w:rsidRDefault="00032E97" w:rsidP="00032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032E97" w:rsidRDefault="00032E97" w:rsidP="00032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32E97" w:rsidRDefault="00032E97" w:rsidP="00032E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32E97" w:rsidRPr="00032E97" w:rsidRDefault="00032E97" w:rsidP="00032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sz w:val="24"/>
                <w:szCs w:val="24"/>
              </w:rPr>
              <w:t>14.20.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E97">
              <w:rPr>
                <w:rFonts w:ascii="Times New Roman" w:hAnsi="Times New Roman" w:cs="Times New Roman"/>
                <w:sz w:val="24"/>
                <w:szCs w:val="24"/>
              </w:rPr>
              <w:t>- 15.05.</w:t>
            </w:r>
          </w:p>
          <w:p w:rsidR="00032E97" w:rsidRPr="00032E97" w:rsidRDefault="00032E97" w:rsidP="00032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2353E3" w:rsidRDefault="00235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3E3" w:rsidRPr="002353E3" w:rsidRDefault="006F651B" w:rsidP="002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  <w:r w:rsidR="002353E3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</w:tcPr>
          <w:p w:rsidR="002353E3" w:rsidRDefault="00235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3E3" w:rsidRDefault="00032E97" w:rsidP="002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F651B">
              <w:rPr>
                <w:rFonts w:ascii="Times New Roman" w:hAnsi="Times New Roman" w:cs="Times New Roman"/>
                <w:sz w:val="24"/>
                <w:szCs w:val="24"/>
              </w:rPr>
              <w:t>Ночной ветер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2E97" w:rsidRDefault="00032E97" w:rsidP="002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E97" w:rsidRDefault="00032E97" w:rsidP="002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E97" w:rsidRDefault="00032E97" w:rsidP="002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E97" w:rsidRDefault="00032E97" w:rsidP="002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51B" w:rsidRDefault="006F651B" w:rsidP="006F6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51B" w:rsidRDefault="006F651B" w:rsidP="006F6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«Ночной ветер»</w:t>
            </w:r>
          </w:p>
          <w:p w:rsidR="00032E97" w:rsidRPr="002353E3" w:rsidRDefault="00032E97" w:rsidP="002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2353E3" w:rsidRDefault="002353E3" w:rsidP="002353E3">
            <w:pPr>
              <w:spacing w:after="200"/>
              <w:jc w:val="center"/>
              <w:rPr>
                <w:rFonts w:ascii="Calibri" w:eastAsia="Calibri" w:hAnsi="Calibri" w:cs="Times New Roman"/>
              </w:rPr>
            </w:pPr>
          </w:p>
          <w:p w:rsidR="006F651B" w:rsidRPr="006F651B" w:rsidRDefault="00032E97" w:rsidP="006F651B">
            <w:pPr>
              <w:pStyle w:val="a4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6F651B" w:rsidRPr="006F651B">
              <w:rPr>
                <w:rFonts w:ascii="Times New Roman" w:hAnsi="Times New Roman"/>
                <w:sz w:val="24"/>
                <w:szCs w:val="24"/>
              </w:rPr>
              <w:t xml:space="preserve">Понятия «звонкие и </w:t>
            </w:r>
            <w:r w:rsidR="006F651B">
              <w:rPr>
                <w:rFonts w:ascii="Times New Roman" w:hAnsi="Times New Roman"/>
                <w:sz w:val="24"/>
                <w:szCs w:val="24"/>
              </w:rPr>
              <w:t>глухие краски». Закрепление приё</w:t>
            </w:r>
            <w:r w:rsidR="006F651B" w:rsidRPr="006F651B">
              <w:rPr>
                <w:rFonts w:ascii="Times New Roman" w:hAnsi="Times New Roman"/>
                <w:sz w:val="24"/>
                <w:szCs w:val="24"/>
              </w:rPr>
              <w:t>мов работы гуашью.</w:t>
            </w:r>
          </w:p>
          <w:p w:rsidR="006F651B" w:rsidRDefault="006F651B" w:rsidP="006F6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композиция на тему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«Ночной ветер»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08AB" w:rsidRDefault="006F651B" w:rsidP="006F6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51B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 тёмном фоне н</w:t>
            </w:r>
            <w:r w:rsidRPr="006F651B">
              <w:rPr>
                <w:rFonts w:ascii="Times New Roman" w:hAnsi="Times New Roman"/>
                <w:sz w:val="24"/>
                <w:szCs w:val="24"/>
              </w:rPr>
              <w:t>арис</w:t>
            </w:r>
            <w:r>
              <w:rPr>
                <w:rFonts w:ascii="Times New Roman" w:hAnsi="Times New Roman"/>
                <w:sz w:val="24"/>
                <w:szCs w:val="24"/>
              </w:rPr>
              <w:t>овать цветы, разду</w:t>
            </w:r>
            <w:r w:rsidR="002C18A4">
              <w:rPr>
                <w:rFonts w:ascii="Times New Roman" w:hAnsi="Times New Roman"/>
                <w:sz w:val="24"/>
                <w:szCs w:val="24"/>
              </w:rPr>
              <w:t>ваемые ветром, применив знания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прошлых занятий.</w:t>
            </w:r>
          </w:p>
          <w:p w:rsidR="006F651B" w:rsidRPr="006F651B" w:rsidRDefault="006F651B" w:rsidP="006F6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bookmarkStart w:id="0" w:name="_GoBack"/>
          <w:p w:rsidR="002353E3" w:rsidRDefault="002C18A4" w:rsidP="002C18A4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2C18A4">
              <w:instrText>https://vk.com/public190724890?w=wall-190724890_392</w:instrText>
            </w:r>
            <w:r>
              <w:instrText xml:space="preserve">" </w:instrText>
            </w:r>
            <w:r>
              <w:fldChar w:fldCharType="separate"/>
            </w:r>
            <w:r w:rsidRPr="00521697">
              <w:rPr>
                <w:rStyle w:val="a5"/>
              </w:rPr>
              <w:t>https://vk.com/public190724890?w=wall-190724890_392</w:t>
            </w:r>
            <w:r>
              <w:fldChar w:fldCharType="end"/>
            </w:r>
          </w:p>
          <w:bookmarkEnd w:id="0"/>
          <w:p w:rsidR="002C18A4" w:rsidRDefault="002C18A4" w:rsidP="002C18A4">
            <w:pPr>
              <w:spacing w:after="200"/>
              <w:jc w:val="center"/>
            </w:pPr>
          </w:p>
        </w:tc>
        <w:tc>
          <w:tcPr>
            <w:tcW w:w="2472" w:type="dxa"/>
          </w:tcPr>
          <w:p w:rsidR="00032E97" w:rsidRDefault="00032E97" w:rsidP="002353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2E97" w:rsidRDefault="00032E97" w:rsidP="002353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3E3" w:rsidRPr="002353E3" w:rsidRDefault="002353E3" w:rsidP="002353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2353E3" w:rsidRDefault="002353E3"/>
        </w:tc>
      </w:tr>
    </w:tbl>
    <w:p w:rsidR="00D8054F" w:rsidRDefault="00D8054F"/>
    <w:sectPr w:rsidR="00D8054F" w:rsidSect="002353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8B"/>
    <w:rsid w:val="00032E97"/>
    <w:rsid w:val="002353E3"/>
    <w:rsid w:val="002C18A4"/>
    <w:rsid w:val="0033518B"/>
    <w:rsid w:val="003B60D3"/>
    <w:rsid w:val="00453F95"/>
    <w:rsid w:val="006F651B"/>
    <w:rsid w:val="00D8054F"/>
    <w:rsid w:val="00F3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8DD4"/>
  <w15:chartTrackingRefBased/>
  <w15:docId w15:val="{203AD716-DFA6-4D6B-AA9C-52DB4A89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308A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C18A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C18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2020-11-05T08:24:00Z</dcterms:created>
  <dcterms:modified xsi:type="dcterms:W3CDTF">2020-12-07T04:32:00Z</dcterms:modified>
</cp:coreProperties>
</file>