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28A" w:rsidRDefault="00F7528A" w:rsidP="00F7528A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>Программа «Экомир»</w:t>
      </w:r>
    </w:p>
    <w:p w:rsidR="00F7528A" w:rsidRDefault="00F7528A" w:rsidP="00F752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Педагог Микушина Елена Борисовна</w:t>
      </w:r>
    </w:p>
    <w:p w:rsidR="00F7528A" w:rsidRDefault="00F7528A" w:rsidP="00F752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02.02. 2022</w:t>
      </w:r>
    </w:p>
    <w:p w:rsidR="00F7528A" w:rsidRDefault="00F7528A" w:rsidP="00F752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Группа №3</w:t>
      </w:r>
      <w:r>
        <w:rPr>
          <w:rFonts w:ascii="Times New Roman" w:hAnsi="Times New Roman" w:cs="Times New Roman"/>
          <w:sz w:val="28"/>
          <w:szCs w:val="28"/>
        </w:rPr>
        <w:t>, 2год обучения</w:t>
      </w:r>
    </w:p>
    <w:p w:rsidR="00F7528A" w:rsidRDefault="00F7528A" w:rsidP="00F752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Начало занятия 15.50</w:t>
      </w:r>
      <w:bookmarkStart w:id="0" w:name="_GoBack"/>
      <w:bookmarkEnd w:id="0"/>
    </w:p>
    <w:p w:rsidR="00F7528A" w:rsidRDefault="00F7528A" w:rsidP="00F752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 занятия «Экология леса»</w:t>
      </w:r>
    </w:p>
    <w:p w:rsidR="00F7528A" w:rsidRDefault="00F7528A" w:rsidP="00F752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Здравствуйте, ребята! Сегодня первое занятие в дистанционном формате. Мы с вами изучили большой раздел «Экология леса». Предлагаю вам проверить свои знания и ответить на вопросы викторины. Отправив ответы, вы можете попасть в число победителей «Юннатского вестника». На некоторые вопросы можете поискать ответы в интернете. Желаю успехов! </w:t>
      </w:r>
    </w:p>
    <w:p w:rsidR="00F7528A" w:rsidRDefault="00F7528A" w:rsidP="00F7528A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https://forms.yandex.ru/u/61c2e7d2f1fdf06ccf21310d/</w:t>
        </w:r>
      </w:hyperlink>
    </w:p>
    <w:p w:rsidR="00F7528A" w:rsidRDefault="00F7528A" w:rsidP="00F7528A">
      <w:pPr>
        <w:rPr>
          <w:rFonts w:ascii="Times New Roman" w:hAnsi="Times New Roman" w:cs="Times New Roman"/>
          <w:sz w:val="28"/>
          <w:szCs w:val="28"/>
        </w:rPr>
      </w:pPr>
    </w:p>
    <w:p w:rsidR="00F7528A" w:rsidRDefault="00F7528A" w:rsidP="00F7528A">
      <w:pPr>
        <w:rPr>
          <w:rFonts w:ascii="Times New Roman" w:hAnsi="Times New Roman" w:cs="Times New Roman"/>
          <w:sz w:val="28"/>
          <w:szCs w:val="28"/>
        </w:rPr>
      </w:pPr>
    </w:p>
    <w:p w:rsidR="00D53AD8" w:rsidRDefault="00F7528A"/>
    <w:sectPr w:rsidR="00D53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386"/>
    <w:rsid w:val="00157EB9"/>
    <w:rsid w:val="001A2039"/>
    <w:rsid w:val="00B13386"/>
    <w:rsid w:val="00F7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8CEEB-4999-489C-AD3A-1A7E947A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28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52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u/61c2e7d2f1fdf06ccf21310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Company>SPecialiST RePack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2022-02-02T06:06:00Z</dcterms:created>
  <dcterms:modified xsi:type="dcterms:W3CDTF">2022-02-02T06:07:00Z</dcterms:modified>
</cp:coreProperties>
</file>